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แบบรายงานตัวกลับเข้าปฏิบัติงาน (กรณีลาศึกษา)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ขอรายงานตัวกลับเข้าปฏิบัติงาน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68B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ข้าพเจ้าขอรายงานตัวกลับเข้าปฏิบัติงาน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2035378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เนื่องจาก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8168317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สำเร็จการศึกษา 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5177535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Default="000256CA" w:rsidP="00B3273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1518080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73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3273D">
        <w:rPr>
          <w:rFonts w:ascii="TH SarabunPSK" w:hAnsi="TH SarabunPSK" w:cs="TH SarabunPSK" w:hint="cs"/>
          <w:sz w:val="32"/>
          <w:szCs w:val="32"/>
          <w:cs/>
        </w:rPr>
        <w:t xml:space="preserve"> ไม่สำเร็จการศึกษา เนื่องจาก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คะแนนเฉลี่ยสะสมต่ำกว่าเกณฑ์ที่บัณฑิตวิทยาลัยกำหนด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เจ็บป่วยทุพพลภาพ (โดยมีหลักฐานทางการแพทย์ของรัฐ) ทั้งได้แนบแบบรายงานผลการศึกษาภาคสุดท้ายมาด้วยแล้ว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ยังสอบไม่ผ่านวิทยานิพนธ์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อยู่ระหว่างดำเนินการจัดทำวิทยานิพน์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(โปรดระบุ)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8883039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96764553"/>
          <w:placeholder>
            <w:docPart w:val="3846247B001E44DE8243F65C6E7CBA86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48192440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5901779"/>
          <w:placeholder>
            <w:docPart w:val="B56CCFCAAD58450A95D4E2A6C691198E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766886"/>
          <w:placeholder>
            <w:docPart w:val="40BC99C313AD4A45AA24A3DA82880F22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1496380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14740616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6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CF5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66C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5222228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2661112"/>
          <w:placeholder>
            <w:docPart w:val="DefaultPlaceholder_-1854013440"/>
          </w:placeholder>
          <w:showingPlcHdr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6406292"/>
          <w:placeholder>
            <w:docPart w:val="EE940DDF13214A56A4CE707697D90339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31842618"/>
          <w:placeholder>
            <w:docPart w:val="9B19BD925F614B899AE014E08BD20AA9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22575883"/>
          <w:placeholder>
            <w:docPart w:val="6E12F96A9EC440FEB06CAAF49088C3F5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P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RPr="00B3273D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mev8tHjLealLGJKDxGLWjRq6bsf/UU1KgA2RPe04McNKYtMtChux72jQkNR7YUByec177Qy+ZKdNq97RTZtrQ==" w:salt="Y1b0XBVbme/dTHL76LYmv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B"/>
    <w:rsid w:val="000137A0"/>
    <w:rsid w:val="000256CA"/>
    <w:rsid w:val="0004303B"/>
    <w:rsid w:val="00086BBC"/>
    <w:rsid w:val="001F69B9"/>
    <w:rsid w:val="002262DE"/>
    <w:rsid w:val="0045205D"/>
    <w:rsid w:val="00472F54"/>
    <w:rsid w:val="00781857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1DD4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46247B001E44DE8243F65C6E7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D02A-1263-4837-9FAB-1251E2DB581A}"/>
      </w:docPartPr>
      <w:docPartBody>
        <w:p w:rsidR="000E20BB" w:rsidRDefault="00672811" w:rsidP="00672811">
          <w:pPr>
            <w:pStyle w:val="3846247B001E44DE8243F65C6E7CBA86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6CCFCAAD58450A95D4E2A6C69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7014-A9C8-465A-B942-A07B915BD7FA}"/>
      </w:docPartPr>
      <w:docPartBody>
        <w:p w:rsidR="000E20BB" w:rsidRDefault="00672811" w:rsidP="00672811">
          <w:pPr>
            <w:pStyle w:val="B56CCFCAAD58450A95D4E2A6C691198E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0BC99C313AD4A45AA24A3DA8288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8689-BF57-40E0-BD31-77B90D9DEB98}"/>
      </w:docPartPr>
      <w:docPartBody>
        <w:p w:rsidR="000E20BB" w:rsidRDefault="00672811" w:rsidP="00672811">
          <w:pPr>
            <w:pStyle w:val="40BC99C313AD4A45AA24A3DA82880F22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940DDF13214A56A4CE707697D9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BA94-279D-468F-8FD5-B47CAD403154}"/>
      </w:docPartPr>
      <w:docPartBody>
        <w:p w:rsidR="000E20BB" w:rsidRDefault="00672811" w:rsidP="00672811">
          <w:pPr>
            <w:pStyle w:val="EE940DDF13214A56A4CE707697D9033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19BD925F614B899AE014E08BD2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9288-B23B-4910-AEFF-2D1D1DA54E07}"/>
      </w:docPartPr>
      <w:docPartBody>
        <w:p w:rsidR="000E20BB" w:rsidRDefault="00672811" w:rsidP="00672811">
          <w:pPr>
            <w:pStyle w:val="9B19BD925F614B899AE014E08BD20AA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12F96A9EC440FEB06CAAF49088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F98F-F3B2-4D13-A0F0-76D2ECE53D99}"/>
      </w:docPartPr>
      <w:docPartBody>
        <w:p w:rsidR="000E20BB" w:rsidRDefault="00672811" w:rsidP="00672811">
          <w:pPr>
            <w:pStyle w:val="6E12F96A9EC440FEB06CAAF49088C3F5"/>
          </w:pPr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1"/>
    <w:rsid w:val="000E20BB"/>
    <w:rsid w:val="004557F3"/>
    <w:rsid w:val="00487505"/>
    <w:rsid w:val="00672811"/>
    <w:rsid w:val="009D2FD5"/>
    <w:rsid w:val="00A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811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11</cp:revision>
  <dcterms:created xsi:type="dcterms:W3CDTF">2023-09-28T07:13:00Z</dcterms:created>
  <dcterms:modified xsi:type="dcterms:W3CDTF">2023-12-14T07:36:00Z</dcterms:modified>
</cp:coreProperties>
</file>